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C9" w14:textId="70FDF150" w:rsidR="00F43E43" w:rsidRDefault="00C53D89" w:rsidP="00F43E43">
      <w:pPr>
        <w:spacing w:after="0"/>
        <w:ind w:left="5664" w:firstLine="708"/>
      </w:pPr>
      <w:r>
        <w:t xml:space="preserve">Załącznik nr </w:t>
      </w:r>
      <w:r w:rsidR="00742CB9">
        <w:t>2</w:t>
      </w:r>
      <w:r w:rsidR="0050610A">
        <w:t xml:space="preserve"> </w:t>
      </w:r>
    </w:p>
    <w:p w14:paraId="49869E96" w14:textId="77777777" w:rsidR="005B6292" w:rsidRDefault="005B6292" w:rsidP="00F43E43">
      <w:pPr>
        <w:spacing w:after="0"/>
        <w:ind w:left="5664" w:firstLine="708"/>
      </w:pPr>
      <w:r>
        <w:t>do zapytania cenowego</w:t>
      </w:r>
    </w:p>
    <w:p w14:paraId="4C7EAFEA" w14:textId="608D75F3" w:rsidR="00F43E43" w:rsidRDefault="000C6B10" w:rsidP="00376C8B">
      <w:pPr>
        <w:ind w:left="5664" w:firstLine="708"/>
      </w:pPr>
      <w:r>
        <w:t>DO.I. 2</w:t>
      </w:r>
      <w:r w:rsidR="002579A8">
        <w:t>41.</w:t>
      </w:r>
      <w:r w:rsidR="009B5E3A">
        <w:t>1</w:t>
      </w:r>
      <w:r w:rsidR="00416986">
        <w:t>.4.</w:t>
      </w:r>
      <w:r w:rsidR="002D6EA7">
        <w:t>20</w:t>
      </w:r>
      <w:r w:rsidR="00966DA6">
        <w:t>2</w:t>
      </w:r>
      <w:r w:rsidR="00DD2D8A">
        <w:t>3</w:t>
      </w:r>
      <w:r w:rsidR="00076495">
        <w:t>.</w:t>
      </w:r>
      <w:r w:rsidR="00E2034D">
        <w:t>A</w:t>
      </w:r>
      <w:r w:rsidR="00966DA6">
        <w:t>K</w:t>
      </w:r>
    </w:p>
    <w:p w14:paraId="332F9287" w14:textId="77777777" w:rsidR="00022C83" w:rsidRDefault="00C53D89" w:rsidP="00C53D89">
      <w:pPr>
        <w:jc w:val="center"/>
        <w:rPr>
          <w:b/>
        </w:rPr>
      </w:pPr>
      <w:r w:rsidRPr="00C53D89">
        <w:rPr>
          <w:b/>
        </w:rPr>
        <w:t>FORMULARZ  OFERTY</w:t>
      </w:r>
    </w:p>
    <w:p w14:paraId="43151BCF" w14:textId="77777777" w:rsidR="00C53D89" w:rsidRDefault="00C53D89" w:rsidP="00C53D89">
      <w:pPr>
        <w:jc w:val="both"/>
      </w:pPr>
      <w:r w:rsidRPr="00C53D89">
        <w:t xml:space="preserve">Nazwa Wykonawcy </w:t>
      </w:r>
      <w:r>
        <w:t>……………………………………………………………………………………………………………………………..</w:t>
      </w:r>
    </w:p>
    <w:p w14:paraId="1BD8BB14" w14:textId="77777777" w:rsidR="00C53D89" w:rsidRDefault="00C53D89" w:rsidP="00C53D8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48DB0CD" w14:textId="77777777" w:rsidR="00C53D89" w:rsidRDefault="00C53D89" w:rsidP="00C53D89">
      <w:pPr>
        <w:jc w:val="both"/>
      </w:pPr>
      <w:r>
        <w:t>Adres* …………………………………………………………………………………………………………………………………………………</w:t>
      </w:r>
    </w:p>
    <w:p w14:paraId="2AC48DB4" w14:textId="77777777" w:rsidR="00C53D89" w:rsidRDefault="00C53D89" w:rsidP="00C53D89">
      <w:pPr>
        <w:jc w:val="both"/>
      </w:pPr>
      <w:r>
        <w:t>telefon* …………………………………………………………….</w:t>
      </w:r>
    </w:p>
    <w:p w14:paraId="517CF513" w14:textId="77777777" w:rsidR="00C53D89" w:rsidRDefault="00C53D89" w:rsidP="00C53D89">
      <w:pPr>
        <w:jc w:val="both"/>
      </w:pPr>
      <w:r>
        <w:t>NIP* …………………………………………………………………..</w:t>
      </w:r>
    </w:p>
    <w:p w14:paraId="41D2CD11" w14:textId="77777777" w:rsidR="00C53D89" w:rsidRDefault="00C53D89" w:rsidP="00C53D89">
      <w:pPr>
        <w:jc w:val="both"/>
      </w:pPr>
      <w:r>
        <w:t>Fax, e-mail*; na który Zamawiający ma przesłać korespondencję ………………………………………………………</w:t>
      </w:r>
    </w:p>
    <w:p w14:paraId="4F11E5FC" w14:textId="77777777" w:rsidR="00C53D89" w:rsidRPr="00C94FE9" w:rsidRDefault="00C53D89" w:rsidP="00C94FE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CB0C218" w14:textId="4023E3D3" w:rsidR="00961CD5" w:rsidRDefault="00F118BA" w:rsidP="00767634">
      <w:pPr>
        <w:spacing w:line="240" w:lineRule="auto"/>
        <w:ind w:firstLine="708"/>
        <w:jc w:val="both"/>
        <w:rPr>
          <w:bCs/>
        </w:rPr>
      </w:pPr>
      <w:r>
        <w:rPr>
          <w:szCs w:val="20"/>
        </w:rPr>
        <w:t xml:space="preserve">W odpowiedzi na  zaproszenie do złożenia oferty </w:t>
      </w:r>
      <w:r w:rsidR="00961CD5">
        <w:rPr>
          <w:szCs w:val="20"/>
        </w:rPr>
        <w:t xml:space="preserve"> </w:t>
      </w:r>
      <w:r w:rsidR="00961CD5">
        <w:rPr>
          <w:bCs/>
          <w:szCs w:val="20"/>
        </w:rPr>
        <w:t>na</w:t>
      </w:r>
      <w:r w:rsidR="00961CD5">
        <w:rPr>
          <w:b/>
          <w:bCs/>
          <w:szCs w:val="20"/>
        </w:rPr>
        <w:t xml:space="preserve"> </w:t>
      </w:r>
      <w:r w:rsidR="00961CD5">
        <w:t>„</w:t>
      </w:r>
      <w:r w:rsidR="00767634">
        <w:rPr>
          <w:bCs/>
        </w:rPr>
        <w:t>świadczenie usług pocztowych</w:t>
      </w:r>
      <w:r w:rsidR="00961CD5">
        <w:rPr>
          <w:bCs/>
        </w:rPr>
        <w:t xml:space="preserve"> </w:t>
      </w:r>
      <w:r>
        <w:rPr>
          <w:bCs/>
        </w:rPr>
        <w:t xml:space="preserve">                   </w:t>
      </w:r>
      <w:r w:rsidR="00490ACA">
        <w:rPr>
          <w:bCs/>
        </w:rPr>
        <w:t xml:space="preserve">na rzecz Powiatowego Urzędu Pracy w Aleksandrowie Kujawskim </w:t>
      </w:r>
      <w:r w:rsidR="00961CD5">
        <w:rPr>
          <w:bCs/>
        </w:rPr>
        <w:t xml:space="preserve">w obrocie krajowym </w:t>
      </w:r>
      <w:r w:rsidR="00490ACA">
        <w:rPr>
          <w:bCs/>
        </w:rPr>
        <w:t xml:space="preserve">                                  </w:t>
      </w:r>
      <w:r w:rsidR="00961CD5">
        <w:rPr>
          <w:bCs/>
        </w:rPr>
        <w:t xml:space="preserve"> i zagranicznym  w zakresie przyjmowania, przemieszczania </w:t>
      </w:r>
      <w:r w:rsidR="00767634">
        <w:rPr>
          <w:bCs/>
        </w:rPr>
        <w:t xml:space="preserve"> </w:t>
      </w:r>
      <w:r w:rsidR="00961CD5">
        <w:rPr>
          <w:bCs/>
        </w:rPr>
        <w:t xml:space="preserve">i doręczania przesyłek pocztowych </w:t>
      </w:r>
      <w:r w:rsidR="00C94FE9">
        <w:rPr>
          <w:bCs/>
        </w:rPr>
        <w:t xml:space="preserve">                  </w:t>
      </w:r>
      <w:r w:rsidR="00961CD5">
        <w:rPr>
          <w:bCs/>
        </w:rPr>
        <w:t xml:space="preserve">w obrocie krajowym </w:t>
      </w:r>
      <w:r w:rsidR="00767634">
        <w:rPr>
          <w:bCs/>
        </w:rPr>
        <w:t xml:space="preserve">i zagranicznym </w:t>
      </w:r>
      <w:r w:rsidR="00C94FE9">
        <w:rPr>
          <w:bCs/>
        </w:rPr>
        <w:t xml:space="preserve">  i  ich  ewentualnych zwrotów</w:t>
      </w:r>
      <w:r w:rsidR="00961CD5">
        <w:rPr>
          <w:bCs/>
        </w:rPr>
        <w:t xml:space="preserve"> w rozumieniu ustawy Prawo pocztowe z dnia 23 listo</w:t>
      </w:r>
      <w:r w:rsidR="00695295">
        <w:rPr>
          <w:bCs/>
        </w:rPr>
        <w:t xml:space="preserve">pada 2012  roku ( </w:t>
      </w:r>
      <w:proofErr w:type="spellStart"/>
      <w:r w:rsidR="008305C5">
        <w:rPr>
          <w:bCs/>
        </w:rPr>
        <w:t>t.j</w:t>
      </w:r>
      <w:proofErr w:type="spellEnd"/>
      <w:r w:rsidR="008305C5">
        <w:rPr>
          <w:bCs/>
        </w:rPr>
        <w:t>.</w:t>
      </w:r>
      <w:r w:rsidR="00695295">
        <w:rPr>
          <w:bCs/>
        </w:rPr>
        <w:t xml:space="preserve"> Dz. U. z 20</w:t>
      </w:r>
      <w:r w:rsidR="008305C5">
        <w:rPr>
          <w:bCs/>
        </w:rPr>
        <w:t>2</w:t>
      </w:r>
      <w:r w:rsidR="00416986">
        <w:rPr>
          <w:bCs/>
        </w:rPr>
        <w:t>3</w:t>
      </w:r>
      <w:r w:rsidR="00695295">
        <w:rPr>
          <w:bCs/>
        </w:rPr>
        <w:t xml:space="preserve"> r., poz.</w:t>
      </w:r>
      <w:r w:rsidR="008305C5">
        <w:rPr>
          <w:bCs/>
        </w:rPr>
        <w:t xml:space="preserve"> </w:t>
      </w:r>
      <w:r w:rsidR="00416986">
        <w:rPr>
          <w:bCs/>
        </w:rPr>
        <w:t>1640</w:t>
      </w:r>
      <w:r w:rsidR="00961CD5">
        <w:rPr>
          <w:bCs/>
        </w:rPr>
        <w:t>)</w:t>
      </w:r>
      <w:r w:rsidR="0067719E">
        <w:rPr>
          <w:bCs/>
        </w:rPr>
        <w:t>”</w:t>
      </w:r>
      <w:r w:rsidR="00961CD5">
        <w:rPr>
          <w:b/>
          <w:bCs/>
        </w:rPr>
        <w:t>.</w:t>
      </w:r>
    </w:p>
    <w:p w14:paraId="241312D9" w14:textId="77777777" w:rsidR="00961CD5" w:rsidRPr="00D73CCA" w:rsidRDefault="00961CD5" w:rsidP="00D73CCA">
      <w:pPr>
        <w:spacing w:line="240" w:lineRule="auto"/>
        <w:jc w:val="both"/>
        <w:rPr>
          <w:bCs/>
        </w:rPr>
      </w:pPr>
      <w:r>
        <w:rPr>
          <w:bCs/>
        </w:rPr>
        <w:t>1.O</w:t>
      </w:r>
      <w:r>
        <w:t>świadczamy, że akceptujemy w całości wszystk</w:t>
      </w:r>
      <w:r w:rsidR="00F118BA">
        <w:t>ie warunki zawarte w zaproszeniu do złożenia oferty</w:t>
      </w:r>
      <w:r>
        <w:t xml:space="preserve">. </w:t>
      </w:r>
    </w:p>
    <w:p w14:paraId="0AC6D9B0" w14:textId="5B0CB7E6" w:rsidR="00934722" w:rsidRPr="007D1AEB" w:rsidRDefault="00961CD5" w:rsidP="007D1AEB">
      <w:pPr>
        <w:spacing w:line="240" w:lineRule="auto"/>
        <w:jc w:val="both"/>
      </w:pPr>
      <w:r>
        <w:t>1.</w:t>
      </w:r>
      <w:r>
        <w:rPr>
          <w:b/>
          <w:bCs/>
        </w:rPr>
        <w:t>Składamy ofertę</w:t>
      </w:r>
      <w:r>
        <w:t xml:space="preserve"> na wykonanie przedmiotu zamówienia w zakresie określonym             </w:t>
      </w:r>
      <w:r w:rsidR="00D73CCA">
        <w:t xml:space="preserve">                       </w:t>
      </w:r>
      <w:r w:rsidR="00F118BA">
        <w:t xml:space="preserve">    w  zaproszeniu do złożenia oferty</w:t>
      </w:r>
      <w:r>
        <w:t xml:space="preserve"> zgodnie z opisem przedmiotu zamówienia </w:t>
      </w:r>
      <w:r w:rsidR="00F118BA">
        <w:t xml:space="preserve"> </w:t>
      </w:r>
      <w:r>
        <w:t>i projektem umowy, na następujących warunkach</w:t>
      </w:r>
      <w:r w:rsidR="00D73CCA">
        <w:t>:</w:t>
      </w:r>
    </w:p>
    <w:p w14:paraId="0999FA06" w14:textId="77777777" w:rsidR="008B4EB2" w:rsidRDefault="008B4EB2" w:rsidP="008B4EB2">
      <w:pPr>
        <w:spacing w:line="360" w:lineRule="auto"/>
        <w:jc w:val="center"/>
        <w:rPr>
          <w:b/>
        </w:rPr>
      </w:pPr>
      <w:r>
        <w:rPr>
          <w:b/>
        </w:rPr>
        <w:t>Specyfikacja prognozowanych ilości przesyłek, paczek i usług.</w:t>
      </w:r>
    </w:p>
    <w:tbl>
      <w:tblPr>
        <w:tblW w:w="8693" w:type="dxa"/>
        <w:tblCellSpacing w:w="0" w:type="dxa"/>
        <w:tblInd w:w="1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130"/>
        <w:gridCol w:w="869"/>
        <w:gridCol w:w="724"/>
        <w:gridCol w:w="848"/>
        <w:gridCol w:w="1259"/>
        <w:gridCol w:w="1434"/>
      </w:tblGrid>
      <w:tr w:rsidR="00B4608A" w14:paraId="2572F0C2" w14:textId="77777777" w:rsidTr="00B4608A">
        <w:trPr>
          <w:trHeight w:val="112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97DC9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B7E68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22D3552" w14:textId="77777777" w:rsidR="00B4608A" w:rsidRDefault="00B460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Format przesyłek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366F4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16227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F3EE5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14:paraId="38ACB108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 w PLN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5194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brutto</w:t>
            </w:r>
          </w:p>
          <w:p w14:paraId="11167429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iloczyn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4608A" w14:paraId="7297AFC1" w14:textId="77777777" w:rsidTr="00B4608A">
        <w:trPr>
          <w:trHeight w:val="21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B0E3B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DB96A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DAED206" w14:textId="77777777" w:rsidR="00B4608A" w:rsidRPr="00B4608A" w:rsidRDefault="00B460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C2B11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CF175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FDE2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37B8E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</w:tr>
      <w:tr w:rsidR="00B4608A" w14:paraId="3B844D19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E6FA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E5347" w14:textId="77777777" w:rsid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Listy nierejestrowane EK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9D10" w14:textId="77777777" w:rsidR="00B4608A" w:rsidRDefault="00B4608A" w:rsidP="00B460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F5996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CA331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3E2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5694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E31C3B0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E901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BDF83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6DC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F05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B3384" w14:textId="02071CA1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16BB" w14:textId="593576E4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0495" w14:textId="2DF2DDD8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617E7F6A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CFEA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1D343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8A9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B366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37ADE" w14:textId="1A0F3ECC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61E0" w14:textId="0603E81A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B64C" w14:textId="731EF758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E62027D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ADE5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1CCAF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3E2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0DB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68591" w14:textId="415D24C4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B0C4" w14:textId="1C1A78A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25AC" w14:textId="5EEBEE1B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0356F5A8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486F" w14:textId="77777777" w:rsidR="00B4608A" w:rsidRP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87B0" w14:textId="77777777" w:rsidR="00B4608A" w:rsidRP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B4608A">
              <w:rPr>
                <w:rFonts w:ascii="Arial" w:hAnsi="Arial" w:cs="Arial"/>
                <w:b/>
                <w:color w:val="000000"/>
                <w:sz w:val="20"/>
              </w:rPr>
              <w:t>Listy nierejestrowane PR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621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456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335E" w14:textId="77777777" w:rsidR="00B4608A" w:rsidRDefault="00B460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C8AC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7772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1FDF16E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EC1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6EA8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04D0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7AF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9360" w14:textId="55A28200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9986" w14:textId="2F7C23E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86BE" w14:textId="3E932EEE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049ABCEF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CA9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2DEB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5E2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A01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36DF" w14:textId="7FAED124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0E02" w14:textId="099E7F0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4C74" w14:textId="4879F450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9EB5444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D88B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1D6B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724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EB6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E327" w14:textId="40214D93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1800" w14:textId="4A79573B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F80C1" w14:textId="207BDA7B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7718027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C7A9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9E92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EK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1018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E4660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ED307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7AA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1A9B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91AB2B3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E3BD3" w14:textId="77777777" w:rsidR="00B4608A" w:rsidRDefault="00B4608A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9D776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7A1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8D03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825BE" w14:textId="6AE95E95" w:rsidR="00B4608A" w:rsidRDefault="00465E6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D578" w14:textId="2317DB9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4892" w14:textId="2C145544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54ADBAA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569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3D4D7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FF9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31D20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12E76" w14:textId="6411D541" w:rsidR="00B4608A" w:rsidRDefault="003230F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5CE8" w14:textId="3FA1014D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E375" w14:textId="654FC0B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F6C48A7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9F2A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DFDA7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D07A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2A5D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235C7" w14:textId="4AD03FB3" w:rsidR="00B4608A" w:rsidRDefault="00465E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5DDFF" w14:textId="21AD569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5D26" w14:textId="1EBBB221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65745BC1" w14:textId="77777777" w:rsidTr="00B4608A">
        <w:trPr>
          <w:trHeight w:val="27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C244D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9A511" w14:textId="77777777" w:rsidR="00B4608A" w:rsidRDefault="00B4608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PR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6A32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CE504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AB707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C429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536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43D75C82" w14:textId="77777777" w:rsidTr="00416986">
        <w:trPr>
          <w:trHeight w:val="27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0EF2E" w14:textId="77777777" w:rsidR="00B4608A" w:rsidRDefault="00B4608A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4790D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AA30" w14:textId="77777777" w:rsidR="00B4608A" w:rsidRDefault="00B460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1AB56" w14:textId="77777777" w:rsidR="00B4608A" w:rsidRDefault="00B4608A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6C90C" w14:textId="63DDA928" w:rsidR="00B4608A" w:rsidRDefault="003230F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C426" w14:textId="437D17EC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CA23" w14:textId="11DF6D9F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3E5FC11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4BF1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4BE36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EF12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D23A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DE4FC" w14:textId="4FEE1548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6DA3" w14:textId="21DAFBE8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FB1A" w14:textId="310B8430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D4F33A5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4206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BA53A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501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2D6F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DE1DB" w14:textId="450C1EAF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E4867" w14:textId="0FD6C98B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79F4" w14:textId="68FEBE48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B143935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D2F02" w14:textId="31CFFD42" w:rsidR="00B4608A" w:rsidRDefault="0018517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1</w:t>
            </w:r>
            <w:r w:rsidR="00E267A8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597B" w14:textId="77777777" w:rsid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Potwierdzenie odbioru krajowe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CA4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6022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D19CF" w14:textId="7572490D" w:rsidR="00B4608A" w:rsidRDefault="00465E6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0845" w14:textId="6AEE6D0E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1263" w14:textId="3DFE96DD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6A60381" w14:textId="77777777" w:rsidTr="00B4608A">
        <w:trPr>
          <w:trHeight w:val="27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3668A" w14:textId="3C54B6F9" w:rsidR="00B4608A" w:rsidRDefault="00A83C2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267A8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1B67E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Paczki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 EK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CB13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586CC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1135C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5C5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ED4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7A9FE5E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13A9C" w14:textId="4A4B5888" w:rsidR="00B4608A" w:rsidRDefault="00E267A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19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26F34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1 kg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F38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B99D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9F3D2" w14:textId="68F614B0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9EE5" w14:textId="7ADCDF4D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AEB4" w14:textId="57DAAAF2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5A931D7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020DC" w14:textId="027804A6" w:rsidR="00B4608A" w:rsidRDefault="00A83C2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  <w:r w:rsidR="00E267A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9610E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 kg do 2 kg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145A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2985D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BEF32" w14:textId="4E8379D3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089C" w14:textId="7ECA3D10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3265" w14:textId="066F8191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DC70C2" w14:paraId="39403E9A" w14:textId="77777777" w:rsidTr="00271923">
        <w:trPr>
          <w:trHeight w:val="255"/>
          <w:tblCellSpacing w:w="0" w:type="dxa"/>
        </w:trPr>
        <w:tc>
          <w:tcPr>
            <w:tcW w:w="7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0DB2" w14:textId="77777777" w:rsidR="00DC70C2" w:rsidRPr="00DC70C2" w:rsidRDefault="00DC70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                                  </w:t>
            </w:r>
            <w:r w:rsidRPr="00DC70C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Cena brutto (suma wierszy w kolumnie G)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6AF7" w14:textId="2F958128" w:rsidR="00DC70C2" w:rsidRDefault="00DC70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</w:tbl>
    <w:p w14:paraId="70AE6E9D" w14:textId="77777777" w:rsidR="00022C83" w:rsidRDefault="00022C83" w:rsidP="00022C83">
      <w:pPr>
        <w:pStyle w:val="Akapitzlist"/>
        <w:ind w:left="1080"/>
      </w:pPr>
    </w:p>
    <w:p w14:paraId="6ED6609D" w14:textId="77777777" w:rsidR="0018517B" w:rsidRDefault="0018517B" w:rsidP="00022C83">
      <w:pPr>
        <w:pStyle w:val="Akapitzlist"/>
        <w:ind w:left="1080"/>
      </w:pPr>
    </w:p>
    <w:p w14:paraId="31455050" w14:textId="77777777" w:rsidR="0018517B" w:rsidRDefault="0018517B" w:rsidP="00022C83">
      <w:pPr>
        <w:pStyle w:val="Akapitzlist"/>
        <w:ind w:left="1080"/>
      </w:pPr>
    </w:p>
    <w:p w14:paraId="4B26C87B" w14:textId="77777777" w:rsidR="00356D98" w:rsidRDefault="00356D98" w:rsidP="00D73CCA">
      <w:pPr>
        <w:spacing w:line="240" w:lineRule="auto"/>
        <w:jc w:val="both"/>
      </w:pPr>
      <w:r>
        <w:t>2. W celu dokonania oceny ofert pod uwagę będzie brana cena oferty ( suma wszystkich wierszy             w kolumnie G) , która wynosi:……………………………………………… zł ( brutto), słownie; …………………</w:t>
      </w:r>
      <w:r w:rsidR="00FD3D71">
        <w:t xml:space="preserve">………………………………………………………………… </w:t>
      </w:r>
      <w:r>
        <w:t>:i obejmuje cały okres realizacji przedmiotu zam</w:t>
      </w:r>
      <w:r w:rsidR="002124F6">
        <w:t>ówienia określonego w zaproszeniu do złożenia oferty cenowej oraz szczegółowym opisie przedmiotu zamówienia (załącznik nr 1)</w:t>
      </w:r>
      <w:r>
        <w:t>.</w:t>
      </w:r>
    </w:p>
    <w:p w14:paraId="29E5F219" w14:textId="77777777" w:rsidR="00356D98" w:rsidRDefault="00356D98" w:rsidP="00D73CCA">
      <w:pPr>
        <w:spacing w:line="240" w:lineRule="auto"/>
        <w:jc w:val="both"/>
        <w:rPr>
          <w:i/>
        </w:rPr>
      </w:pPr>
      <w:r>
        <w:rPr>
          <w:i/>
        </w:rPr>
        <w:t xml:space="preserve">Wartości wskazane w kolumnie F są wartościami jednostkowymi, które będą obowiązywały         </w:t>
      </w:r>
      <w:r w:rsidR="00D73CCA">
        <w:rPr>
          <w:i/>
        </w:rPr>
        <w:t xml:space="preserve">                  </w:t>
      </w:r>
      <w:r>
        <w:rPr>
          <w:i/>
        </w:rPr>
        <w:t xml:space="preserve"> w trakcie całego okresu umowy i stanowić będą podstawę wynagrodzenia wykonawcy.</w:t>
      </w:r>
    </w:p>
    <w:p w14:paraId="758573A2" w14:textId="15B4140D" w:rsidR="00356D98" w:rsidRDefault="00356D98" w:rsidP="00D73CCA">
      <w:pPr>
        <w:spacing w:line="240" w:lineRule="auto"/>
        <w:jc w:val="both"/>
      </w:pPr>
      <w:r>
        <w:t>3. Oświadczamy, że zapoznaliśmy się z zaproszeniem do złożenia oferty i nie wnosimy do niego żadnych zastrzeżeń.</w:t>
      </w:r>
    </w:p>
    <w:p w14:paraId="7CA81CE8" w14:textId="77777777" w:rsidR="00DE2735" w:rsidRDefault="00DE2735" w:rsidP="00DE2735">
      <w:pPr>
        <w:spacing w:line="240" w:lineRule="auto"/>
        <w:jc w:val="both"/>
      </w:pPr>
      <w:r>
        <w:t>4. Oświadczamy, że złożona przez nas oferta spełnia wszystkie wymogi zawarte w  załączniku nr 1 („Szczegółowy opis przedmiotu zamówienia”) do zaproszenia do złożenia oferty.</w:t>
      </w:r>
    </w:p>
    <w:p w14:paraId="174832A1" w14:textId="3D3C429B" w:rsidR="00356D98" w:rsidRDefault="00DE2735" w:rsidP="00D73CCA">
      <w:pPr>
        <w:spacing w:line="240" w:lineRule="auto"/>
        <w:jc w:val="both"/>
      </w:pPr>
      <w:r>
        <w:t>5</w:t>
      </w:r>
      <w:r w:rsidR="00356D98">
        <w:t xml:space="preserve">.Oświadczamy, że uzyskaliśmy wszystkie informacje niezbędne do prawidłowego przygotowania  </w:t>
      </w:r>
      <w:r w:rsidR="00586582">
        <w:t xml:space="preserve">              </w:t>
      </w:r>
      <w:r w:rsidR="00356D98">
        <w:t>i złożenia niniejszej oferty.</w:t>
      </w:r>
    </w:p>
    <w:p w14:paraId="47CB0096" w14:textId="22F8A4EA" w:rsidR="00D73CCA" w:rsidRDefault="00DE2735" w:rsidP="00D73CCA">
      <w:pPr>
        <w:spacing w:line="240" w:lineRule="auto"/>
        <w:jc w:val="both"/>
      </w:pPr>
      <w:r>
        <w:t>6</w:t>
      </w:r>
      <w:r w:rsidR="00D73CCA">
        <w:t>.Oświadczamy, że projekt  umowy, stanowiący załącznik  nr 3 do zaproszenia do złożenia oferty  został  przez nas zaakceptowany. Zobowiązujemy się w przypadku wyboru naszej oferty, do zawarcia umowy na określonych w projekcie  umowy warunkach      w  miejscu i  terminie wyznaczonym  przez  Zamawiającego.</w:t>
      </w:r>
    </w:p>
    <w:p w14:paraId="51E259E0" w14:textId="77777777" w:rsidR="00D73CCA" w:rsidRDefault="00D73CCA" w:rsidP="00D73CCA">
      <w:pPr>
        <w:spacing w:line="240" w:lineRule="auto"/>
        <w:jc w:val="both"/>
      </w:pPr>
      <w:r>
        <w:t xml:space="preserve">7. </w:t>
      </w:r>
      <w:r>
        <w:rPr>
          <w:b/>
          <w:i/>
        </w:rPr>
        <w:t>Wraz z ofertą</w:t>
      </w:r>
      <w:r>
        <w:t xml:space="preserve"> składamy następujące oświadczenia i dokumenty:</w:t>
      </w:r>
    </w:p>
    <w:p w14:paraId="739EC8FA" w14:textId="5157042F" w:rsidR="00D73CCA" w:rsidRDefault="00D73CCA" w:rsidP="00D73CCA">
      <w:pPr>
        <w:spacing w:line="360" w:lineRule="auto"/>
        <w:jc w:val="both"/>
      </w:pPr>
      <w:r>
        <w:t xml:space="preserve"> 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</w:t>
      </w:r>
    </w:p>
    <w:p w14:paraId="12485B8B" w14:textId="77777777" w:rsidR="00E267A8" w:rsidRDefault="00E267A8" w:rsidP="00D73CCA">
      <w:pPr>
        <w:spacing w:line="360" w:lineRule="auto"/>
        <w:jc w:val="both"/>
      </w:pPr>
    </w:p>
    <w:p w14:paraId="2D912086" w14:textId="77777777" w:rsidR="00D73CCA" w:rsidRDefault="00D73CCA" w:rsidP="00D73CCA">
      <w:pPr>
        <w:spacing w:line="240" w:lineRule="auto"/>
      </w:pPr>
      <w:r>
        <w:lastRenderedPageBreak/>
        <w:t>8. Wszelka korespondencje związaną z niniejszym postępowaniem należy kierować  do:</w:t>
      </w:r>
    </w:p>
    <w:p w14:paraId="33997857" w14:textId="45FB4B60" w:rsidR="00D73CCA" w:rsidRDefault="00D73CCA" w:rsidP="00D73CCA">
      <w:pPr>
        <w:spacing w:line="240" w:lineRule="auto"/>
      </w:pPr>
      <w:r>
        <w:t>Imię i nazwisko………………………………………………..</w:t>
      </w:r>
    </w:p>
    <w:p w14:paraId="21AA7C45" w14:textId="5C6493E9" w:rsidR="00D73CCA" w:rsidRDefault="00D73CCA" w:rsidP="00D73CCA">
      <w:pPr>
        <w:spacing w:line="240" w:lineRule="auto"/>
      </w:pPr>
      <w:r>
        <w:t>Adres: …………………………………………………………</w:t>
      </w:r>
    </w:p>
    <w:p w14:paraId="246E34AA" w14:textId="024CF1C8" w:rsidR="00D73CCA" w:rsidRDefault="00D73CCA" w:rsidP="00D73CCA">
      <w:pPr>
        <w:spacing w:line="240" w:lineRule="auto"/>
      </w:pPr>
      <w:r>
        <w:t>Telefon: ……………………………… Fax. …………………</w:t>
      </w:r>
    </w:p>
    <w:p w14:paraId="32E7302E" w14:textId="77777777" w:rsidR="00D73CCA" w:rsidRDefault="00D73CCA" w:rsidP="00D73CCA">
      <w:pPr>
        <w:spacing w:line="240" w:lineRule="auto"/>
      </w:pPr>
      <w:r>
        <w:t>e-mail: …………………………………………………………………..</w:t>
      </w:r>
    </w:p>
    <w:p w14:paraId="6A30270E" w14:textId="77777777" w:rsidR="00D73CCA" w:rsidRDefault="00D73CCA" w:rsidP="00D73CCA">
      <w:pPr>
        <w:spacing w:line="360" w:lineRule="auto"/>
      </w:pPr>
    </w:p>
    <w:p w14:paraId="545735D3" w14:textId="7A170294" w:rsidR="00D73CCA" w:rsidRDefault="00D73CCA" w:rsidP="00D73CCA">
      <w:pPr>
        <w:spacing w:line="360" w:lineRule="auto"/>
      </w:pPr>
      <w:r>
        <w:t xml:space="preserve">   ....................................</w:t>
      </w:r>
      <w:r w:rsidR="002D6EA7">
        <w:t>... dnia  ..................20</w:t>
      </w:r>
      <w:r w:rsidR="008305C5">
        <w:t>2</w:t>
      </w:r>
      <w:r w:rsidR="00DE2735">
        <w:t>2</w:t>
      </w:r>
      <w:r>
        <w:t xml:space="preserve"> roku.</w:t>
      </w:r>
    </w:p>
    <w:p w14:paraId="30B8D584" w14:textId="77777777" w:rsidR="00D73CCA" w:rsidRDefault="00D73CCA" w:rsidP="00D73CCA"/>
    <w:p w14:paraId="3DE3F814" w14:textId="77777777" w:rsidR="00D73CCA" w:rsidRDefault="00D73CCA" w:rsidP="00D73CCA">
      <w:pPr>
        <w:spacing w:line="240" w:lineRule="auto"/>
      </w:pPr>
      <w:r>
        <w:t xml:space="preserve">                                                   </w:t>
      </w:r>
      <w:r>
        <w:tab/>
      </w:r>
      <w:r>
        <w:tab/>
        <w:t xml:space="preserve">                     ----------------------------------------------------</w:t>
      </w:r>
    </w:p>
    <w:p w14:paraId="6DB0E9E9" w14:textId="77777777" w:rsidR="00D73CCA" w:rsidRDefault="00D73CCA" w:rsidP="00D73CCA">
      <w:pPr>
        <w:spacing w:line="240" w:lineRule="auto"/>
        <w:rPr>
          <w:b/>
          <w:bCs/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podpis  osoby ( osób )</w:t>
      </w:r>
      <w:r>
        <w:rPr>
          <w:b/>
          <w:bCs/>
          <w:sz w:val="20"/>
        </w:rPr>
        <w:t xml:space="preserve"> </w:t>
      </w:r>
    </w:p>
    <w:p w14:paraId="370A76E6" w14:textId="77777777" w:rsidR="00D73CCA" w:rsidRPr="00D73CCA" w:rsidRDefault="00D73CCA" w:rsidP="00D73CCA">
      <w:pPr>
        <w:spacing w:line="240" w:lineRule="auto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uprawnionej(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)do reprezentowania Wykonawcy</w:t>
      </w:r>
      <w:r>
        <w:t xml:space="preserve">    </w:t>
      </w:r>
    </w:p>
    <w:p w14:paraId="278014B9" w14:textId="77777777" w:rsidR="00D73CCA" w:rsidRPr="00D73CCA" w:rsidRDefault="00D73CCA" w:rsidP="00D73CCA">
      <w:pPr>
        <w:rPr>
          <w:i/>
          <w:sz w:val="20"/>
          <w:szCs w:val="20"/>
          <w:u w:val="single"/>
        </w:rPr>
      </w:pPr>
      <w:r w:rsidRPr="00D73CCA">
        <w:rPr>
          <w:i/>
          <w:sz w:val="20"/>
          <w:szCs w:val="20"/>
          <w:u w:val="single"/>
        </w:rPr>
        <w:t>Informacje dla Wykonawcy:</w:t>
      </w:r>
    </w:p>
    <w:p w14:paraId="77A7B566" w14:textId="39A54981"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Oferta musi  być podpisana przez osobę  lub osoby uprawnione do reprezentowania  firmy i</w:t>
      </w:r>
      <w:r w:rsidR="00934722">
        <w:rPr>
          <w:i/>
          <w:sz w:val="20"/>
          <w:szCs w:val="20"/>
        </w:rPr>
        <w:t xml:space="preserve"> przedłożona  wraz </w:t>
      </w:r>
      <w:r w:rsidR="008305C5">
        <w:rPr>
          <w:i/>
          <w:sz w:val="20"/>
          <w:szCs w:val="20"/>
        </w:rPr>
        <w:br/>
      </w:r>
      <w:r w:rsidR="00934722">
        <w:rPr>
          <w:i/>
          <w:sz w:val="20"/>
          <w:szCs w:val="20"/>
        </w:rPr>
        <w:t>z dokumentem(</w:t>
      </w:r>
      <w:proofErr w:type="spellStart"/>
      <w:r w:rsidR="00934722">
        <w:rPr>
          <w:i/>
          <w:sz w:val="20"/>
          <w:szCs w:val="20"/>
        </w:rPr>
        <w:t>ami</w:t>
      </w:r>
      <w:proofErr w:type="spellEnd"/>
      <w:r w:rsidR="00934722">
        <w:rPr>
          <w:i/>
          <w:sz w:val="20"/>
          <w:szCs w:val="20"/>
        </w:rPr>
        <w:t>)</w:t>
      </w:r>
      <w:r w:rsidRPr="00D73CCA">
        <w:rPr>
          <w:i/>
          <w:sz w:val="20"/>
          <w:szCs w:val="20"/>
        </w:rPr>
        <w:t xml:space="preserve"> potwierdzającymi prawo do reprezentacji wykonawcy przez osobę  podpisująca ofertę. </w:t>
      </w:r>
    </w:p>
    <w:p w14:paraId="77E71318" w14:textId="77777777"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*w przypadku oferty wspólnej  należy podać  dane dotyczące   Pełnomocnika Wykonawcy.</w:t>
      </w:r>
    </w:p>
    <w:p w14:paraId="76D48876" w14:textId="77777777" w:rsidR="005B6292" w:rsidRDefault="005B6292"/>
    <w:p w14:paraId="528403BD" w14:textId="77777777" w:rsidR="005B6292" w:rsidRDefault="005B6292"/>
    <w:sectPr w:rsidR="005B6292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0801529">
    <w:abstractNumId w:val="9"/>
  </w:num>
  <w:num w:numId="2" w16cid:durableId="1175147523">
    <w:abstractNumId w:val="7"/>
  </w:num>
  <w:num w:numId="3" w16cid:durableId="1379434086">
    <w:abstractNumId w:val="16"/>
  </w:num>
  <w:num w:numId="4" w16cid:durableId="1591546387">
    <w:abstractNumId w:val="5"/>
  </w:num>
  <w:num w:numId="5" w16cid:durableId="1280992401">
    <w:abstractNumId w:val="15"/>
  </w:num>
  <w:num w:numId="6" w16cid:durableId="1818377150">
    <w:abstractNumId w:val="6"/>
  </w:num>
  <w:num w:numId="7" w16cid:durableId="110141695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255666">
    <w:abstractNumId w:val="10"/>
  </w:num>
  <w:num w:numId="9" w16cid:durableId="303630047">
    <w:abstractNumId w:val="0"/>
  </w:num>
  <w:num w:numId="10" w16cid:durableId="773987077">
    <w:abstractNumId w:val="8"/>
  </w:num>
  <w:num w:numId="11" w16cid:durableId="677584386">
    <w:abstractNumId w:val="1"/>
  </w:num>
  <w:num w:numId="12" w16cid:durableId="1199591030">
    <w:abstractNumId w:val="13"/>
  </w:num>
  <w:num w:numId="13" w16cid:durableId="1510294244">
    <w:abstractNumId w:val="3"/>
  </w:num>
  <w:num w:numId="14" w16cid:durableId="723139827">
    <w:abstractNumId w:val="14"/>
  </w:num>
  <w:num w:numId="15" w16cid:durableId="1042172800">
    <w:abstractNumId w:val="4"/>
  </w:num>
  <w:num w:numId="16" w16cid:durableId="235094434">
    <w:abstractNumId w:val="12"/>
  </w:num>
  <w:num w:numId="17" w16cid:durableId="25795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76495"/>
    <w:rsid w:val="000C1001"/>
    <w:rsid w:val="000C6B10"/>
    <w:rsid w:val="000C6C2C"/>
    <w:rsid w:val="000F6FF4"/>
    <w:rsid w:val="00143457"/>
    <w:rsid w:val="00144BFE"/>
    <w:rsid w:val="0017251E"/>
    <w:rsid w:val="00180F52"/>
    <w:rsid w:val="0018517B"/>
    <w:rsid w:val="002124F6"/>
    <w:rsid w:val="00213A92"/>
    <w:rsid w:val="00213E78"/>
    <w:rsid w:val="002579A8"/>
    <w:rsid w:val="002C15CA"/>
    <w:rsid w:val="002D6EA7"/>
    <w:rsid w:val="00301901"/>
    <w:rsid w:val="0030435F"/>
    <w:rsid w:val="00307FD9"/>
    <w:rsid w:val="0031384C"/>
    <w:rsid w:val="00316981"/>
    <w:rsid w:val="003230F4"/>
    <w:rsid w:val="00356D98"/>
    <w:rsid w:val="00357217"/>
    <w:rsid w:val="00376C8B"/>
    <w:rsid w:val="003B7CEF"/>
    <w:rsid w:val="003F6379"/>
    <w:rsid w:val="00416986"/>
    <w:rsid w:val="00431994"/>
    <w:rsid w:val="00455BEF"/>
    <w:rsid w:val="00465E6E"/>
    <w:rsid w:val="00490ACA"/>
    <w:rsid w:val="00493671"/>
    <w:rsid w:val="004A20B3"/>
    <w:rsid w:val="005051A3"/>
    <w:rsid w:val="0050610A"/>
    <w:rsid w:val="005140FB"/>
    <w:rsid w:val="00560D28"/>
    <w:rsid w:val="00562B98"/>
    <w:rsid w:val="00574C3D"/>
    <w:rsid w:val="005830CB"/>
    <w:rsid w:val="00586582"/>
    <w:rsid w:val="005B6292"/>
    <w:rsid w:val="005C03B3"/>
    <w:rsid w:val="00656127"/>
    <w:rsid w:val="00657C25"/>
    <w:rsid w:val="006675C6"/>
    <w:rsid w:val="0067719E"/>
    <w:rsid w:val="00677B0C"/>
    <w:rsid w:val="006848EA"/>
    <w:rsid w:val="00695295"/>
    <w:rsid w:val="006B76BE"/>
    <w:rsid w:val="006D5811"/>
    <w:rsid w:val="007068AF"/>
    <w:rsid w:val="00712D21"/>
    <w:rsid w:val="00742CB9"/>
    <w:rsid w:val="00767634"/>
    <w:rsid w:val="00771A9C"/>
    <w:rsid w:val="0077328F"/>
    <w:rsid w:val="00780D35"/>
    <w:rsid w:val="007A5081"/>
    <w:rsid w:val="007D1AEB"/>
    <w:rsid w:val="007E699F"/>
    <w:rsid w:val="007F405B"/>
    <w:rsid w:val="00804A40"/>
    <w:rsid w:val="00805769"/>
    <w:rsid w:val="00813A99"/>
    <w:rsid w:val="00821BEB"/>
    <w:rsid w:val="008305C5"/>
    <w:rsid w:val="00833636"/>
    <w:rsid w:val="00841C85"/>
    <w:rsid w:val="00863204"/>
    <w:rsid w:val="008713F5"/>
    <w:rsid w:val="00871C99"/>
    <w:rsid w:val="008A5F41"/>
    <w:rsid w:val="008B4EB2"/>
    <w:rsid w:val="00934722"/>
    <w:rsid w:val="00961CD5"/>
    <w:rsid w:val="00966DA6"/>
    <w:rsid w:val="009707E2"/>
    <w:rsid w:val="009749F2"/>
    <w:rsid w:val="00990B88"/>
    <w:rsid w:val="009B5E3A"/>
    <w:rsid w:val="00A10DBA"/>
    <w:rsid w:val="00A52CF8"/>
    <w:rsid w:val="00A646F7"/>
    <w:rsid w:val="00A71DAF"/>
    <w:rsid w:val="00A73CCA"/>
    <w:rsid w:val="00A76C96"/>
    <w:rsid w:val="00A83C23"/>
    <w:rsid w:val="00AC08D7"/>
    <w:rsid w:val="00AE6BEF"/>
    <w:rsid w:val="00AE77DF"/>
    <w:rsid w:val="00B4608A"/>
    <w:rsid w:val="00B7736E"/>
    <w:rsid w:val="00BA2A87"/>
    <w:rsid w:val="00BB0A1A"/>
    <w:rsid w:val="00BB4579"/>
    <w:rsid w:val="00BE66BF"/>
    <w:rsid w:val="00C011E0"/>
    <w:rsid w:val="00C018FA"/>
    <w:rsid w:val="00C15F65"/>
    <w:rsid w:val="00C53D89"/>
    <w:rsid w:val="00C60AF2"/>
    <w:rsid w:val="00C743C2"/>
    <w:rsid w:val="00C94FE9"/>
    <w:rsid w:val="00C975A9"/>
    <w:rsid w:val="00CA3CFB"/>
    <w:rsid w:val="00D20462"/>
    <w:rsid w:val="00D73CCA"/>
    <w:rsid w:val="00D829A3"/>
    <w:rsid w:val="00DC70C2"/>
    <w:rsid w:val="00DD039A"/>
    <w:rsid w:val="00DD2D8A"/>
    <w:rsid w:val="00DD2EF9"/>
    <w:rsid w:val="00DD4B5C"/>
    <w:rsid w:val="00DE2735"/>
    <w:rsid w:val="00DE57D2"/>
    <w:rsid w:val="00DF5709"/>
    <w:rsid w:val="00E16C18"/>
    <w:rsid w:val="00E2034D"/>
    <w:rsid w:val="00E267A8"/>
    <w:rsid w:val="00E60D84"/>
    <w:rsid w:val="00E806A5"/>
    <w:rsid w:val="00F118BA"/>
    <w:rsid w:val="00F262B0"/>
    <w:rsid w:val="00F43E43"/>
    <w:rsid w:val="00FA5431"/>
    <w:rsid w:val="00FA604D"/>
    <w:rsid w:val="00FA7506"/>
    <w:rsid w:val="00FB63A5"/>
    <w:rsid w:val="00FD3D7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1C17"/>
  <w15:docId w15:val="{BB8A9D39-235A-4ED3-B5C8-6418F15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087F-7D13-4D7C-83D2-CDBAF0E6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Arkadiusz Kotrych</cp:lastModifiedBy>
  <cp:revision>98</cp:revision>
  <cp:lastPrinted>2023-12-07T09:55:00Z</cp:lastPrinted>
  <dcterms:created xsi:type="dcterms:W3CDTF">2015-02-24T12:46:00Z</dcterms:created>
  <dcterms:modified xsi:type="dcterms:W3CDTF">2023-12-07T09:55:00Z</dcterms:modified>
</cp:coreProperties>
</file>